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D5E79">
      <w:pPr>
        <w:autoSpaceDN w:val="0"/>
        <w:spacing w:line="700" w:lineRule="exact"/>
        <w:textAlignment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 xml:space="preserve">1           </w:t>
      </w:r>
    </w:p>
    <w:p w14:paraId="0B8341FC">
      <w:pPr>
        <w:autoSpaceDN w:val="0"/>
        <w:spacing w:line="700" w:lineRule="exact"/>
        <w:jc w:val="center"/>
        <w:textAlignment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kern w:val="0"/>
          <w:sz w:val="44"/>
          <w:szCs w:val="44"/>
        </w:rPr>
        <w:t>南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召县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人社</w:t>
      </w:r>
      <w:r>
        <w:rPr>
          <w:rFonts w:ascii="方正小标宋_GBK" w:hAnsi="方正小标宋_GBK" w:eastAsia="方正小标宋_GBK" w:cs="方正小标宋_GBK"/>
          <w:kern w:val="0"/>
          <w:sz w:val="44"/>
          <w:szCs w:val="44"/>
        </w:rPr>
        <w:t>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权责清单调整情况表</w:t>
      </w:r>
    </w:p>
    <w:p w14:paraId="41367D21">
      <w:pPr>
        <w:pStyle w:val="2"/>
        <w:spacing w:after="0" w:line="40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单位</w:t>
      </w:r>
      <w:r>
        <w:rPr>
          <w:rFonts w:ascii="宋体" w:hAnsi="宋体"/>
          <w:color w:val="000000"/>
          <w:sz w:val="28"/>
          <w:szCs w:val="28"/>
        </w:rPr>
        <w:t>负责人签字：</w:t>
      </w:r>
    </w:p>
    <w:p w14:paraId="3C4F5534">
      <w:pPr>
        <w:pStyle w:val="2"/>
      </w:pPr>
    </w:p>
    <w:p w14:paraId="5AF18917">
      <w:pPr>
        <w:pStyle w:val="2"/>
        <w:spacing w:after="0" w:line="400" w:lineRule="exact"/>
        <w:rPr>
          <w:rFonts w:hint="default" w:ascii="黑体" w:hAnsi="黑体" w:eastAsia="宋体" w:cs="黑体"/>
          <w:color w:val="000000"/>
          <w:sz w:val="40"/>
          <w:szCs w:val="40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单位</w:t>
      </w:r>
      <w:r>
        <w:rPr>
          <w:rFonts w:ascii="宋体" w:hAnsi="宋体"/>
          <w:color w:val="000000"/>
          <w:sz w:val="28"/>
          <w:szCs w:val="28"/>
        </w:rPr>
        <w:t>名称：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南召县人力资源和社会保障局</w:t>
      </w:r>
    </w:p>
    <w:tbl>
      <w:tblPr>
        <w:tblStyle w:val="3"/>
        <w:tblW w:w="14006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67"/>
        <w:gridCol w:w="1928"/>
        <w:gridCol w:w="3117"/>
        <w:gridCol w:w="1150"/>
        <w:gridCol w:w="1983"/>
        <w:gridCol w:w="4267"/>
        <w:gridCol w:w="894"/>
      </w:tblGrid>
      <w:tr w14:paraId="5EEF56C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BEFB8">
            <w:pPr>
              <w:pStyle w:val="2"/>
              <w:spacing w:after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57D7B">
            <w:pPr>
              <w:autoSpaceDN w:val="0"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C9C94">
            <w:pPr>
              <w:autoSpaceDN w:val="0"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设定依据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3C35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职权</w:t>
            </w:r>
          </w:p>
          <w:p w14:paraId="5C29CB6F">
            <w:pPr>
              <w:autoSpaceDN w:val="0"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BA42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办理环节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035EE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责任事项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FE7E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责任科室</w:t>
            </w:r>
          </w:p>
        </w:tc>
      </w:tr>
      <w:tr w14:paraId="0EB4AB7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8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6C126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64CB5"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无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72462"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144D1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7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70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57186"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07B44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84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D1102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B509A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716CE"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0A4E5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DC8C4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5110D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DFF71">
            <w:pPr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7B095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9A316"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D91CD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ABF78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56A30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2A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96C92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858A4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140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765B9">
            <w:pPr>
              <w:autoSpaceDN w:val="0"/>
              <w:textAlignment w:val="center"/>
              <w:rPr>
                <w:rFonts w:hint="default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调整情况：无</w:t>
            </w:r>
          </w:p>
        </w:tc>
      </w:tr>
      <w:tr w14:paraId="424864F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8" w:hRule="atLeast"/>
          <w:jc w:val="center"/>
        </w:trPr>
        <w:tc>
          <w:tcPr>
            <w:tcW w:w="140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C1A9C">
            <w:pPr>
              <w:autoSpaceDN w:val="0"/>
              <w:textAlignment w:val="center"/>
              <w:rPr>
                <w:rFonts w:hint="default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调整原因：无</w:t>
            </w:r>
            <w:bookmarkStart w:id="0" w:name="_GoBack"/>
            <w:bookmarkEnd w:id="0"/>
          </w:p>
        </w:tc>
      </w:tr>
    </w:tbl>
    <w:p w14:paraId="1BD2AF80"/>
    <w:sectPr>
      <w:pgSz w:w="16838" w:h="11906" w:orient="landscape"/>
      <w:pgMar w:top="1576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iY2I4MDdjYjM1ODliNTAzMGY1NDczNTVlZjc2YzMifQ=="/>
  </w:docVars>
  <w:rsids>
    <w:rsidRoot w:val="06B239A8"/>
    <w:rsid w:val="06B239A8"/>
    <w:rsid w:val="460E227E"/>
    <w:rsid w:val="5EB05027"/>
    <w:rsid w:val="66FFC716"/>
    <w:rsid w:val="736F3480"/>
    <w:rsid w:val="8DFABF96"/>
    <w:rsid w:val="F77E5DA5"/>
    <w:rsid w:val="FFD7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1613</Words>
  <Characters>1693</Characters>
  <Lines>0</Lines>
  <Paragraphs>0</Paragraphs>
  <TotalTime>5</TotalTime>
  <ScaleCrop>false</ScaleCrop>
  <LinksUpToDate>false</LinksUpToDate>
  <CharactersWithSpaces>1704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2024-09-12T00:25:00Z</dcterms:created>
  <dc:creator>Administrator</dc:creator>
  <cp:lastModifiedBy>wsy</cp:lastModifiedBy>
  <dcterms:modified xsi:type="dcterms:W3CDTF">2025-12-12T09:41:28Z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DC6D08E2BF7E40C5905147F5FE0EC06C_13</vt:lpwstr>
  </property>
  <property fmtid="{D5CDD505-2E9C-101B-9397-08002B2CF9AE}" pid="4" name="KSOTemplateDocerSaveRecord">
    <vt:lpwstr>eyJoZGlkIjoiZDBlMDhiYjFkZWU3YjI2YjNjNDg4ZDhlY2IyNDk5MTgiLCJ1c2VySWQiOiIzMDAxMzM3MTUifQ==</vt:lpwstr>
  </property>
</Properties>
</file>